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683C0B" w:rsidTr="00B75047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 w:rsidP="001F1633">
      <w:pPr>
        <w:spacing w:after="200" w:line="276" w:lineRule="auto"/>
        <w:rPr>
          <w:rFonts w:ascii="Times New RomanH" w:hAnsi="Times New RomanH" w:cs="VNI-Times"/>
          <w:b/>
        </w:rPr>
      </w:pPr>
      <w:r>
        <w:br w:type="page"/>
      </w:r>
      <w:r w:rsidR="003C3C41">
        <w:rPr>
          <w:rFonts w:ascii="VNI-Times" w:hAnsi="VNI-Times"/>
          <w:bCs/>
        </w:rPr>
        <w:lastRenderedPageBreak/>
        <w:t xml:space="preserve">                 TRÖÔØNG CÑ</w:t>
      </w:r>
      <w:r w:rsidR="003C3C41">
        <w:rPr>
          <w:rFonts w:ascii="Times New RomanH" w:hAnsi="Times New RomanH"/>
          <w:bCs/>
        </w:rPr>
        <w:t xml:space="preserve"> LÝ TỰ</w:t>
      </w:r>
      <w:r w:rsidR="003C3C41">
        <w:rPr>
          <w:rFonts w:ascii="Times New RomanH" w:hAnsi="Times New RomanH" w:cs="VNI-Times"/>
          <w:bCs/>
        </w:rPr>
        <w:t xml:space="preserve"> TR</w:t>
      </w:r>
      <w:r w:rsidR="003C3C41">
        <w:rPr>
          <w:rFonts w:ascii="Times New RomanH" w:hAnsi="Times New RomanH"/>
          <w:bCs/>
        </w:rPr>
        <w:t>Ọ</w:t>
      </w:r>
      <w:r w:rsidR="003C3C41">
        <w:rPr>
          <w:rFonts w:ascii="Times New RomanH" w:hAnsi="Times New RomanH" w:cs="VNI-Times"/>
          <w:bCs/>
        </w:rPr>
        <w:t>NG TP. HCM</w:t>
      </w:r>
      <w:r w:rsidR="003C3C41">
        <w:rPr>
          <w:rFonts w:ascii="Times New RomanH" w:hAnsi="Times New RomanH" w:cs="VNI-Times"/>
        </w:rPr>
        <w:t xml:space="preserve">                         </w:t>
      </w:r>
      <w:r w:rsidR="003C3C41">
        <w:rPr>
          <w:rFonts w:ascii="Times New RomanH" w:hAnsi="Times New RomanH" w:cs="VNI-Times"/>
        </w:rPr>
        <w:tab/>
      </w:r>
      <w:r w:rsidR="003C3C41">
        <w:rPr>
          <w:rFonts w:ascii="Times New RomanH" w:hAnsi="Times New RomanH" w:cs="VNI-Times"/>
          <w:b/>
        </w:rPr>
        <w:t xml:space="preserve">            C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NG HOÀ XÃ H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I CH</w:t>
      </w:r>
      <w:r w:rsidR="003C3C41">
        <w:rPr>
          <w:rFonts w:ascii="Times New RomanH" w:hAnsi="Times New RomanH"/>
          <w:b/>
        </w:rPr>
        <w:t>Ủ</w:t>
      </w:r>
      <w:r w:rsidR="003C3C41">
        <w:rPr>
          <w:rFonts w:ascii="Times New RomanH" w:hAnsi="Times New RomanH" w:cs="VNI-Times"/>
          <w:b/>
        </w:rPr>
        <w:t xml:space="preserve"> NGH</w:t>
      </w:r>
      <w:r w:rsidR="003C3C41">
        <w:rPr>
          <w:rFonts w:ascii="Times New RomanH" w:hAnsi="Times New RomanH"/>
          <w:b/>
        </w:rPr>
        <w:t>Ĩ</w:t>
      </w:r>
      <w:r w:rsidR="003C3C41">
        <w:rPr>
          <w:rFonts w:ascii="Times New RomanH" w:hAnsi="Times New RomanH" w:cs="VNI-Times"/>
          <w:b/>
        </w:rPr>
        <w:t>A VI</w:t>
      </w:r>
      <w:r w:rsidR="003C3C41">
        <w:rPr>
          <w:rFonts w:ascii="Times New RomanH" w:hAnsi="Times New RomanH"/>
          <w:b/>
        </w:rPr>
        <w:t>Ệ</w:t>
      </w:r>
      <w:r w:rsidR="003C3C41"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r w:rsidR="00E6078B">
        <w:rPr>
          <w:i/>
        </w:rPr>
        <w:t>10</w:t>
      </w:r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</w:t>
      </w:r>
      <w:r w:rsidR="00E6078B">
        <w:rPr>
          <w:i/>
        </w:rPr>
        <w:t xml:space="preserve"> </w:t>
      </w:r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Pr="0040342C" w:rsidRDefault="00BE4A63" w:rsidP="0040342C">
            <w:proofErr w:type="spellStart"/>
            <w:r w:rsidRPr="0040342C">
              <w:t>Nón</w:t>
            </w:r>
            <w:proofErr w:type="spellEnd"/>
            <w:r w:rsidRPr="0040342C">
              <w:t xml:space="preserve"> </w:t>
            </w:r>
            <w:proofErr w:type="spellStart"/>
            <w:r w:rsidRPr="0040342C">
              <w:t>áo</w:t>
            </w:r>
            <w:proofErr w:type="spellEnd"/>
            <w:r w:rsidRPr="0040342C">
              <w:t xml:space="preserve"> Jacket</w:t>
            </w:r>
          </w:p>
        </w:tc>
        <w:tc>
          <w:tcPr>
            <w:tcW w:w="1275" w:type="dxa"/>
            <w:vAlign w:val="center"/>
          </w:tcPr>
          <w:p w:rsidR="003C3C41" w:rsidRPr="0040342C" w:rsidRDefault="003C3C41" w:rsidP="0006701A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431" w:type="dxa"/>
            <w:vAlign w:val="center"/>
          </w:tcPr>
          <w:p w:rsidR="003C3C41" w:rsidRDefault="00BE4A63" w:rsidP="0006701A">
            <w:pPr>
              <w:jc w:val="center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06701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06701A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06701A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06701A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06701A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Thúy</w:t>
            </w:r>
            <w:proofErr w:type="spellEnd"/>
          </w:p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3C3C41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BA57E6">
              <w:t>Hiền</w:t>
            </w:r>
            <w:proofErr w:type="spellEnd"/>
          </w:p>
        </w:tc>
        <w:tc>
          <w:tcPr>
            <w:tcW w:w="858" w:type="dxa"/>
          </w:tcPr>
          <w:p w:rsidR="003C3C41" w:rsidRDefault="003C3C41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17C1–CNM1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15h05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BA57E6" w:rsidRDefault="00BA57E6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BA57E6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17C1–CNM2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BA57E6" w:rsidRDefault="00BA57E6" w:rsidP="00400984"/>
        </w:tc>
      </w:tr>
      <w:tr w:rsidR="001E365F" w:rsidTr="00881602">
        <w:trPr>
          <w:jc w:val="center"/>
        </w:trPr>
        <w:tc>
          <w:tcPr>
            <w:tcW w:w="538" w:type="dxa"/>
            <w:vMerge w:val="restart"/>
            <w:vAlign w:val="center"/>
          </w:tcPr>
          <w:p w:rsidR="001E365F" w:rsidRDefault="001E365F" w:rsidP="001E365F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E365F" w:rsidRPr="00200AFB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DD772A" w:rsidRDefault="001E365F" w:rsidP="001E365F">
            <w:pPr>
              <w:jc w:val="both"/>
            </w:pPr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1E365F" w:rsidRPr="00DD772A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24: May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đắp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nắp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nẹp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, may </w:t>
            </w:r>
            <w:proofErr w:type="spellStart"/>
            <w:r w:rsidRPr="00EC603E">
              <w:t>lai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14/11/2018</w:t>
            </w:r>
          </w:p>
        </w:tc>
        <w:tc>
          <w:tcPr>
            <w:tcW w:w="695" w:type="dxa"/>
          </w:tcPr>
          <w:p w:rsidR="001E365F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EC603E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29: </w:t>
            </w:r>
            <w:proofErr w:type="spellStart"/>
            <w:r w:rsidRPr="00EC603E">
              <w:t>Tra</w:t>
            </w:r>
            <w:proofErr w:type="spellEnd"/>
            <w:r w:rsidRPr="00EC603E">
              <w:t xml:space="preserve">  </w:t>
            </w:r>
            <w:proofErr w:type="spellStart"/>
            <w:r w:rsidRPr="00EC603E">
              <w:t>tay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thường</w:t>
            </w:r>
            <w:proofErr w:type="spellEnd"/>
          </w:p>
          <w:p w:rsidR="001E365F" w:rsidRPr="008A3662" w:rsidRDefault="001E365F" w:rsidP="001E365F">
            <w:pPr>
              <w:rPr>
                <w:rFonts w:ascii="VNI-Times" w:hAnsi="VNI-Times"/>
              </w:rPr>
            </w:pPr>
          </w:p>
        </w:tc>
        <w:tc>
          <w:tcPr>
            <w:tcW w:w="1275" w:type="dxa"/>
          </w:tcPr>
          <w:p w:rsidR="001E365F" w:rsidRPr="008A3662" w:rsidRDefault="001E365F" w:rsidP="0006701A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431" w:type="dxa"/>
          </w:tcPr>
          <w:p w:rsidR="001E365F" w:rsidRPr="008A3662" w:rsidRDefault="001E365F" w:rsidP="0006701A">
            <w:pPr>
              <w:jc w:val="center"/>
            </w:pP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Pr="008A3662" w:rsidRDefault="001E365F" w:rsidP="0006701A">
            <w:pPr>
              <w:jc w:val="center"/>
            </w:pPr>
            <w:r>
              <w:t>5/12/2018</w:t>
            </w:r>
          </w:p>
        </w:tc>
        <w:tc>
          <w:tcPr>
            <w:tcW w:w="695" w:type="dxa"/>
          </w:tcPr>
          <w:p w:rsidR="001E365F" w:rsidRPr="008A3662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Pr="008A3662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Pr="008A3662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53BB3" w:rsidRDefault="00D53BB3" w:rsidP="00D53BB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</w:p>
        </w:tc>
        <w:tc>
          <w:tcPr>
            <w:tcW w:w="858" w:type="dxa"/>
          </w:tcPr>
          <w:p w:rsidR="001E365F" w:rsidRDefault="001E365F" w:rsidP="001E365F"/>
        </w:tc>
      </w:tr>
    </w:tbl>
    <w:p w:rsidR="003C3C41" w:rsidRDefault="003C3C41" w:rsidP="00E6078B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A35FE9" w:rsidRDefault="003C3C41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proofErr w:type="gramStart"/>
      <w:r>
        <w:rPr>
          <w:i/>
        </w:rPr>
        <w:t xml:space="preserve">10  </w:t>
      </w:r>
      <w:proofErr w:type="spellStart"/>
      <w:r>
        <w:rPr>
          <w:i/>
        </w:rPr>
        <w:t>tháng</w:t>
      </w:r>
      <w:proofErr w:type="spellEnd"/>
      <w:proofErr w:type="gramEnd"/>
      <w:r>
        <w:rPr>
          <w:i/>
        </w:rPr>
        <w:t xml:space="preserve">   10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15/04/2019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1F1633" w:rsidRDefault="001F1633" w:rsidP="00DA7821">
            <w:pPr>
              <w:jc w:val="center"/>
            </w:pPr>
          </w:p>
        </w:tc>
        <w:tc>
          <w:tcPr>
            <w:tcW w:w="186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2726" w:type="dxa"/>
            <w:vAlign w:val="center"/>
          </w:tcPr>
          <w:p w:rsidR="001F1633" w:rsidRPr="0040342C" w:rsidRDefault="001F1633" w:rsidP="00DA7821"/>
        </w:tc>
        <w:tc>
          <w:tcPr>
            <w:tcW w:w="1275" w:type="dxa"/>
            <w:vAlign w:val="center"/>
          </w:tcPr>
          <w:p w:rsidR="001F1633" w:rsidRPr="0040342C" w:rsidRDefault="001F1633" w:rsidP="00DA7821">
            <w:pPr>
              <w:jc w:val="center"/>
            </w:pPr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</w:pPr>
          </w:p>
        </w:tc>
        <w:tc>
          <w:tcPr>
            <w:tcW w:w="1447" w:type="dxa"/>
            <w:vAlign w:val="center"/>
          </w:tcPr>
          <w:p w:rsidR="001F1633" w:rsidRDefault="001F1633" w:rsidP="00DA7821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1F1633" w:rsidRDefault="001F1633" w:rsidP="00DA7821">
            <w:pPr>
              <w:jc w:val="center"/>
            </w:pPr>
            <w:r>
              <w:t>20/10/2018</w:t>
            </w:r>
          </w:p>
        </w:tc>
        <w:tc>
          <w:tcPr>
            <w:tcW w:w="695" w:type="dxa"/>
            <w:vAlign w:val="center"/>
          </w:tcPr>
          <w:p w:rsidR="001F1633" w:rsidRPr="00DD772A" w:rsidRDefault="001F1633" w:rsidP="00DA7821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</w:tc>
        <w:tc>
          <w:tcPr>
            <w:tcW w:w="858" w:type="dxa"/>
          </w:tcPr>
          <w:p w:rsidR="001F1633" w:rsidRDefault="001F1633" w:rsidP="00DA7821"/>
        </w:tc>
      </w:tr>
      <w:tr w:rsidR="00C319BF" w:rsidTr="00C54D58">
        <w:trPr>
          <w:jc w:val="center"/>
        </w:trPr>
        <w:tc>
          <w:tcPr>
            <w:tcW w:w="538" w:type="dxa"/>
            <w:vAlign w:val="center"/>
          </w:tcPr>
          <w:p w:rsidR="00C319BF" w:rsidRDefault="00C319BF" w:rsidP="00DA7821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C319BF" w:rsidRPr="00F47AA5" w:rsidRDefault="00C319BF" w:rsidP="001F163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726" w:type="dxa"/>
          </w:tcPr>
          <w:p w:rsidR="00C319BF" w:rsidRPr="00F47AA5" w:rsidRDefault="00C319BF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275" w:type="dxa"/>
          </w:tcPr>
          <w:p w:rsidR="00C319BF" w:rsidRDefault="00C319BF" w:rsidP="00DA7821">
            <w:pPr>
              <w:jc w:val="center"/>
            </w:pPr>
            <w:r>
              <w:t>16CĐ-MTT1</w:t>
            </w:r>
          </w:p>
        </w:tc>
        <w:tc>
          <w:tcPr>
            <w:tcW w:w="1431" w:type="dxa"/>
          </w:tcPr>
          <w:p w:rsidR="00C319BF" w:rsidRPr="00F47AA5" w:rsidRDefault="00C319BF" w:rsidP="00DA782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447" w:type="dxa"/>
          </w:tcPr>
          <w:p w:rsidR="00C319BF" w:rsidRDefault="00C319BF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C319BF" w:rsidRPr="00F47AA5" w:rsidRDefault="00C319BF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16/03/2019</w:t>
            </w:r>
          </w:p>
        </w:tc>
        <w:tc>
          <w:tcPr>
            <w:tcW w:w="695" w:type="dxa"/>
          </w:tcPr>
          <w:p w:rsidR="00C319BF" w:rsidRPr="00F47AA5" w:rsidRDefault="00C319BF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</w:tcPr>
          <w:p w:rsidR="00C319BF" w:rsidRDefault="00C319BF" w:rsidP="00DA7821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C319BF" w:rsidRDefault="00C319BF" w:rsidP="00DA7821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C319BF" w:rsidRPr="00C319BF" w:rsidRDefault="00C319BF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Thầy</w:t>
            </w:r>
            <w:proofErr w:type="spellEnd"/>
            <w:r w:rsidRPr="00C319BF">
              <w:rPr>
                <w:highlight w:val="yellow"/>
              </w:rPr>
              <w:t xml:space="preserve"> </w:t>
            </w:r>
            <w:proofErr w:type="spellStart"/>
            <w:r w:rsidRPr="00C319BF">
              <w:rPr>
                <w:highlight w:val="yellow"/>
              </w:rPr>
              <w:t>Thọ</w:t>
            </w:r>
            <w:proofErr w:type="spellEnd"/>
            <w:r w:rsidRPr="00C319BF">
              <w:rPr>
                <w:highlight w:val="yellow"/>
              </w:rPr>
              <w:t xml:space="preserve"> </w:t>
            </w:r>
          </w:p>
          <w:p w:rsidR="00C319BF" w:rsidRPr="00C319BF" w:rsidRDefault="00C319BF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Cô</w:t>
            </w:r>
            <w:proofErr w:type="spellEnd"/>
            <w:r w:rsidRPr="00C319BF">
              <w:rPr>
                <w:highlight w:val="yellow"/>
              </w:rPr>
              <w:t xml:space="preserve"> </w:t>
            </w:r>
            <w:proofErr w:type="spellStart"/>
            <w:r w:rsidRPr="00C319BF">
              <w:rPr>
                <w:highlight w:val="yellow"/>
              </w:rPr>
              <w:t>Sương</w:t>
            </w:r>
            <w:proofErr w:type="spellEnd"/>
          </w:p>
          <w:p w:rsidR="00C319BF" w:rsidRPr="00C319BF" w:rsidRDefault="00C319BF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Cô</w:t>
            </w:r>
            <w:proofErr w:type="spellEnd"/>
            <w:r w:rsidRPr="00C319BF">
              <w:rPr>
                <w:highlight w:val="yellow"/>
              </w:rPr>
              <w:t xml:space="preserve"> H </w:t>
            </w:r>
            <w:proofErr w:type="spellStart"/>
            <w:r w:rsidRPr="00C319BF">
              <w:rPr>
                <w:highlight w:val="yellow"/>
              </w:rPr>
              <w:t>Thảo</w:t>
            </w:r>
            <w:proofErr w:type="spellEnd"/>
          </w:p>
        </w:tc>
        <w:tc>
          <w:tcPr>
            <w:tcW w:w="858" w:type="dxa"/>
          </w:tcPr>
          <w:p w:rsidR="00C319BF" w:rsidRDefault="00C319BF" w:rsidP="00DA7821"/>
        </w:tc>
      </w:tr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1F1633" w:rsidRDefault="001F1633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726" w:type="dxa"/>
          </w:tcPr>
          <w:p w:rsidR="001F1633" w:rsidRPr="00F47AA5" w:rsidRDefault="00C319BF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75" w:type="dxa"/>
          </w:tcPr>
          <w:p w:rsidR="001F1633" w:rsidRDefault="001F1633" w:rsidP="00C319BF">
            <w:pPr>
              <w:jc w:val="center"/>
            </w:pPr>
            <w:r>
              <w:t>1</w:t>
            </w:r>
            <w:r w:rsidR="00C319BF">
              <w:t>8</w:t>
            </w:r>
            <w:r>
              <w:t>C1–CNM</w:t>
            </w:r>
            <w:r w:rsidR="00C319BF">
              <w:t>1</w:t>
            </w:r>
          </w:p>
        </w:tc>
        <w:tc>
          <w:tcPr>
            <w:tcW w:w="1431" w:type="dxa"/>
          </w:tcPr>
          <w:p w:rsidR="001F1633" w:rsidRPr="00F47AA5" w:rsidRDefault="00C319BF" w:rsidP="00DA78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447" w:type="dxa"/>
          </w:tcPr>
          <w:p w:rsidR="001F1633" w:rsidRDefault="001F1633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C319BF">
              <w:t>5</w:t>
            </w:r>
          </w:p>
          <w:p w:rsidR="001F1633" w:rsidRPr="00F47AA5" w:rsidRDefault="00C319BF" w:rsidP="00C319B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1F1633"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="001F1633"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95" w:type="dxa"/>
          </w:tcPr>
          <w:p w:rsidR="001F1633" w:rsidRDefault="001F1633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1F1633" w:rsidRDefault="001F1633" w:rsidP="00DA7821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1F1633" w:rsidRPr="00F47AA5" w:rsidRDefault="00C319BF" w:rsidP="00DA7821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69" w:type="dxa"/>
          </w:tcPr>
          <w:p w:rsidR="001F1633" w:rsidRPr="00C319BF" w:rsidRDefault="001F1633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Thầy</w:t>
            </w:r>
            <w:proofErr w:type="spellEnd"/>
            <w:r w:rsidRPr="00C319BF">
              <w:rPr>
                <w:highlight w:val="yellow"/>
              </w:rPr>
              <w:t xml:space="preserve"> </w:t>
            </w:r>
            <w:proofErr w:type="spellStart"/>
            <w:r w:rsidRPr="00C319BF">
              <w:rPr>
                <w:highlight w:val="yellow"/>
              </w:rPr>
              <w:t>Thọ</w:t>
            </w:r>
            <w:proofErr w:type="spellEnd"/>
            <w:r w:rsidRPr="00C319BF">
              <w:rPr>
                <w:highlight w:val="yellow"/>
              </w:rPr>
              <w:t xml:space="preserve"> </w:t>
            </w:r>
          </w:p>
          <w:p w:rsidR="001F1633" w:rsidRPr="00C319BF" w:rsidRDefault="001F1633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Cô</w:t>
            </w:r>
            <w:proofErr w:type="spellEnd"/>
            <w:r w:rsidRPr="00C319BF">
              <w:rPr>
                <w:highlight w:val="yellow"/>
              </w:rPr>
              <w:t xml:space="preserve"> </w:t>
            </w:r>
            <w:proofErr w:type="spellStart"/>
            <w:r w:rsidRPr="00C319BF">
              <w:rPr>
                <w:highlight w:val="yellow"/>
              </w:rPr>
              <w:t>Thúy</w:t>
            </w:r>
            <w:proofErr w:type="spellEnd"/>
          </w:p>
          <w:p w:rsidR="001F1633" w:rsidRPr="00C319BF" w:rsidRDefault="001F1633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Cô</w:t>
            </w:r>
            <w:proofErr w:type="spellEnd"/>
            <w:r w:rsidRPr="00C319BF">
              <w:rPr>
                <w:highlight w:val="yellow"/>
              </w:rPr>
              <w:t xml:space="preserve"> Dung</w:t>
            </w:r>
          </w:p>
        </w:tc>
        <w:tc>
          <w:tcPr>
            <w:tcW w:w="858" w:type="dxa"/>
          </w:tcPr>
          <w:p w:rsidR="001F1633" w:rsidRDefault="001F1633" w:rsidP="00DA7821"/>
        </w:tc>
      </w:tr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F1633" w:rsidRDefault="001F1633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726" w:type="dxa"/>
          </w:tcPr>
          <w:p w:rsidR="001F1633" w:rsidRDefault="00626126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mũi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75" w:type="dxa"/>
          </w:tcPr>
          <w:p w:rsidR="001F1633" w:rsidRDefault="00626126" w:rsidP="00DA7821">
            <w:pPr>
              <w:jc w:val="center"/>
            </w:pPr>
            <w:r>
              <w:t>18T4-CNM1</w:t>
            </w:r>
          </w:p>
        </w:tc>
        <w:tc>
          <w:tcPr>
            <w:tcW w:w="1431" w:type="dxa"/>
          </w:tcPr>
          <w:p w:rsidR="001F1633" w:rsidRDefault="00626126" w:rsidP="00DA78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TB&amp;BT MCN</w:t>
            </w:r>
          </w:p>
        </w:tc>
        <w:tc>
          <w:tcPr>
            <w:tcW w:w="1447" w:type="dxa"/>
          </w:tcPr>
          <w:p w:rsidR="001F1633" w:rsidRDefault="00626126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  <w:r>
              <w:br/>
              <w:t>23/03/2019</w:t>
            </w:r>
          </w:p>
        </w:tc>
        <w:tc>
          <w:tcPr>
            <w:tcW w:w="695" w:type="dxa"/>
          </w:tcPr>
          <w:p w:rsidR="001F1633" w:rsidRDefault="00626126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</w:tcPr>
          <w:p w:rsidR="001F1633" w:rsidRDefault="00626126" w:rsidP="00DA7821">
            <w:pPr>
              <w:jc w:val="center"/>
            </w:pPr>
            <w:r>
              <w:t>07h45</w:t>
            </w:r>
          </w:p>
        </w:tc>
        <w:tc>
          <w:tcPr>
            <w:tcW w:w="993" w:type="dxa"/>
          </w:tcPr>
          <w:p w:rsidR="001F1633" w:rsidRDefault="00626126" w:rsidP="00DA7821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  <w:bookmarkStart w:id="0" w:name="_GoBack"/>
            <w:bookmarkEnd w:id="0"/>
          </w:p>
        </w:tc>
        <w:tc>
          <w:tcPr>
            <w:tcW w:w="1869" w:type="dxa"/>
          </w:tcPr>
          <w:p w:rsidR="001F1633" w:rsidRDefault="001F1633" w:rsidP="00DA7821"/>
        </w:tc>
        <w:tc>
          <w:tcPr>
            <w:tcW w:w="858" w:type="dxa"/>
          </w:tcPr>
          <w:p w:rsidR="001F1633" w:rsidRDefault="001F1633" w:rsidP="00DA7821"/>
        </w:tc>
      </w:tr>
      <w:tr w:rsidR="001F1633" w:rsidTr="00DA7821">
        <w:trPr>
          <w:jc w:val="center"/>
        </w:trPr>
        <w:tc>
          <w:tcPr>
            <w:tcW w:w="538" w:type="dxa"/>
            <w:vMerge w:val="restart"/>
            <w:vAlign w:val="center"/>
          </w:tcPr>
          <w:p w:rsidR="001F1633" w:rsidRDefault="001F1633" w:rsidP="00DA7821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F1633" w:rsidRPr="00200AFB" w:rsidRDefault="001F1633" w:rsidP="00DA782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F1633" w:rsidRPr="00DD772A" w:rsidRDefault="001F1633" w:rsidP="00DA7821">
            <w:pPr>
              <w:jc w:val="both"/>
            </w:pPr>
          </w:p>
        </w:tc>
        <w:tc>
          <w:tcPr>
            <w:tcW w:w="1275" w:type="dxa"/>
          </w:tcPr>
          <w:p w:rsidR="001F1633" w:rsidRDefault="001F1633" w:rsidP="00DA7821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F1633" w:rsidRDefault="001F1633" w:rsidP="00DA7821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F1633" w:rsidRDefault="001F1633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F1633" w:rsidRDefault="001F1633" w:rsidP="00DA7821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1F1633" w:rsidRPr="00DD772A" w:rsidRDefault="001F1633" w:rsidP="00DA7821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F1633" w:rsidRDefault="001F1633" w:rsidP="00DA7821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F1633" w:rsidRDefault="001F1633" w:rsidP="00DA7821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1F1633" w:rsidRDefault="001F1633" w:rsidP="00DA7821"/>
        </w:tc>
      </w:tr>
      <w:tr w:rsidR="001F1633" w:rsidTr="00DA7821">
        <w:trPr>
          <w:jc w:val="center"/>
        </w:trPr>
        <w:tc>
          <w:tcPr>
            <w:tcW w:w="538" w:type="dxa"/>
            <w:vMerge/>
            <w:vAlign w:val="center"/>
          </w:tcPr>
          <w:p w:rsidR="001F1633" w:rsidRDefault="001F1633" w:rsidP="00DA7821">
            <w:pPr>
              <w:jc w:val="center"/>
            </w:pPr>
          </w:p>
        </w:tc>
        <w:tc>
          <w:tcPr>
            <w:tcW w:w="1679" w:type="dxa"/>
          </w:tcPr>
          <w:p w:rsidR="001F1633" w:rsidRDefault="001F1633" w:rsidP="00DA782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F1633" w:rsidRDefault="001F1633" w:rsidP="00DA7821"/>
        </w:tc>
        <w:tc>
          <w:tcPr>
            <w:tcW w:w="1275" w:type="dxa"/>
          </w:tcPr>
          <w:p w:rsidR="001F1633" w:rsidRDefault="001F1633" w:rsidP="00DA7821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F1633" w:rsidRDefault="001F1633" w:rsidP="00DA7821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F1633" w:rsidRDefault="001F1633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F1633" w:rsidRDefault="001F1633" w:rsidP="00DA7821">
            <w:pPr>
              <w:jc w:val="center"/>
            </w:pPr>
            <w:r>
              <w:t>14/11/2018</w:t>
            </w:r>
          </w:p>
        </w:tc>
        <w:tc>
          <w:tcPr>
            <w:tcW w:w="695" w:type="dxa"/>
          </w:tcPr>
          <w:p w:rsidR="001F1633" w:rsidRDefault="001F1633" w:rsidP="00DA7821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F1633" w:rsidRDefault="001F1633" w:rsidP="00DA7821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F1633" w:rsidRDefault="001F1633" w:rsidP="00DA7821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1F1633" w:rsidRDefault="001F1633" w:rsidP="00DA7821"/>
        </w:tc>
      </w:tr>
      <w:tr w:rsidR="001F1633" w:rsidTr="00DA7821">
        <w:trPr>
          <w:jc w:val="center"/>
        </w:trPr>
        <w:tc>
          <w:tcPr>
            <w:tcW w:w="538" w:type="dxa"/>
            <w:vMerge/>
            <w:vAlign w:val="center"/>
          </w:tcPr>
          <w:p w:rsidR="001F1633" w:rsidRDefault="001F1633" w:rsidP="00DA7821">
            <w:pPr>
              <w:jc w:val="center"/>
            </w:pPr>
          </w:p>
        </w:tc>
        <w:tc>
          <w:tcPr>
            <w:tcW w:w="1679" w:type="dxa"/>
          </w:tcPr>
          <w:p w:rsidR="001F1633" w:rsidRDefault="001F1633" w:rsidP="00DA782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F1633" w:rsidRPr="008A3662" w:rsidRDefault="001F1633" w:rsidP="00DA7821">
            <w:pPr>
              <w:rPr>
                <w:rFonts w:ascii="VNI-Times" w:hAnsi="VNI-Times"/>
              </w:rPr>
            </w:pPr>
          </w:p>
        </w:tc>
        <w:tc>
          <w:tcPr>
            <w:tcW w:w="1275" w:type="dxa"/>
          </w:tcPr>
          <w:p w:rsidR="001F1633" w:rsidRPr="008A3662" w:rsidRDefault="001F1633" w:rsidP="00DA7821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431" w:type="dxa"/>
          </w:tcPr>
          <w:p w:rsidR="001F1633" w:rsidRPr="008A3662" w:rsidRDefault="001F1633" w:rsidP="00DA7821">
            <w:pPr>
              <w:jc w:val="center"/>
            </w:pP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F1633" w:rsidRDefault="001F1633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F1633" w:rsidRPr="008A3662" w:rsidRDefault="001F1633" w:rsidP="00DA7821">
            <w:pPr>
              <w:jc w:val="center"/>
            </w:pPr>
            <w:r>
              <w:t>5/12/2018</w:t>
            </w:r>
          </w:p>
        </w:tc>
        <w:tc>
          <w:tcPr>
            <w:tcW w:w="695" w:type="dxa"/>
          </w:tcPr>
          <w:p w:rsidR="001F1633" w:rsidRPr="008A3662" w:rsidRDefault="001F1633" w:rsidP="00DA7821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F1633" w:rsidRPr="008A3662" w:rsidRDefault="001F1633" w:rsidP="00DA7821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F1633" w:rsidRPr="008A3662" w:rsidRDefault="001F1633" w:rsidP="00DA7821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</w:p>
        </w:tc>
        <w:tc>
          <w:tcPr>
            <w:tcW w:w="858" w:type="dxa"/>
          </w:tcPr>
          <w:p w:rsidR="001F1633" w:rsidRDefault="001F1633" w:rsidP="00DA7821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7747B0">
      <w:pPr>
        <w:ind w:left="113" w:hanging="473"/>
      </w:pPr>
    </w:p>
    <w:sectPr w:rsidR="001F1633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6701A"/>
    <w:rsid w:val="001456FB"/>
    <w:rsid w:val="001E365F"/>
    <w:rsid w:val="001F1633"/>
    <w:rsid w:val="002D4515"/>
    <w:rsid w:val="003C3C41"/>
    <w:rsid w:val="0040342C"/>
    <w:rsid w:val="00625545"/>
    <w:rsid w:val="00626126"/>
    <w:rsid w:val="00683C0B"/>
    <w:rsid w:val="007747B0"/>
    <w:rsid w:val="007942A0"/>
    <w:rsid w:val="00881602"/>
    <w:rsid w:val="008A0CBE"/>
    <w:rsid w:val="008C14DA"/>
    <w:rsid w:val="00956918"/>
    <w:rsid w:val="00A35FE9"/>
    <w:rsid w:val="00AA3EC6"/>
    <w:rsid w:val="00B75047"/>
    <w:rsid w:val="00BA57E6"/>
    <w:rsid w:val="00BE4A63"/>
    <w:rsid w:val="00C319BF"/>
    <w:rsid w:val="00C821D5"/>
    <w:rsid w:val="00CF214C"/>
    <w:rsid w:val="00D53BB3"/>
    <w:rsid w:val="00E6078B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21</cp:revision>
  <cp:lastPrinted>2018-10-17T03:32:00Z</cp:lastPrinted>
  <dcterms:created xsi:type="dcterms:W3CDTF">2017-10-10T09:01:00Z</dcterms:created>
  <dcterms:modified xsi:type="dcterms:W3CDTF">2019-03-14T12:42:00Z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